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78E40" w14:textId="4A630849" w:rsidR="00D97003" w:rsidRDefault="00D97003">
      <w:r>
        <w:t>Each</w:t>
      </w:r>
      <w:r w:rsidR="00925CCF">
        <w:t xml:space="preserve"> folder</w:t>
      </w:r>
      <w:r>
        <w:t xml:space="preserve"> represents a Java package which</w:t>
      </w:r>
      <w:r w:rsidR="00925CCF">
        <w:t xml:space="preserve"> contain</w:t>
      </w:r>
      <w:r>
        <w:t>s</w:t>
      </w:r>
      <w:r w:rsidR="00925CCF">
        <w:t xml:space="preserve"> </w:t>
      </w:r>
      <w:r>
        <w:t xml:space="preserve">a </w:t>
      </w:r>
      <w:r w:rsidR="00925CCF">
        <w:t>JavaFX application</w:t>
      </w:r>
      <w:r w:rsidR="00507270">
        <w:t>.</w:t>
      </w:r>
      <w:r>
        <w:t xml:space="preserve"> To use these</w:t>
      </w:r>
      <w:r w:rsidR="00507270">
        <w:t>, see Lab 1, Stage 8</w:t>
      </w:r>
    </w:p>
    <w:p w14:paraId="000F9239" w14:textId="77777777" w:rsidR="00507270" w:rsidRDefault="00507270">
      <w:bookmarkStart w:id="0" w:name="_GoBack"/>
      <w:bookmarkEnd w:id="0"/>
    </w:p>
    <w:sectPr w:rsidR="00507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61E0A"/>
    <w:multiLevelType w:val="hybridMultilevel"/>
    <w:tmpl w:val="33082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99"/>
    <w:rsid w:val="00054C12"/>
    <w:rsid w:val="001A3EFA"/>
    <w:rsid w:val="003C0618"/>
    <w:rsid w:val="00454559"/>
    <w:rsid w:val="00507270"/>
    <w:rsid w:val="00594437"/>
    <w:rsid w:val="008B20DB"/>
    <w:rsid w:val="00925CCF"/>
    <w:rsid w:val="00A00699"/>
    <w:rsid w:val="00B67545"/>
    <w:rsid w:val="00C02E97"/>
    <w:rsid w:val="00CB6C6A"/>
    <w:rsid w:val="00D9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89F61"/>
  <w15:chartTrackingRefBased/>
  <w15:docId w15:val="{FB968B44-1450-41C7-A9D2-ACCD0299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559"/>
    <w:pPr>
      <w:spacing w:after="0" w:line="240" w:lineRule="auto"/>
    </w:pPr>
    <w:rPr>
      <w:rFonts w:eastAsia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4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R. Gibson</dc:creator>
  <cp:keywords/>
  <dc:description/>
  <cp:lastModifiedBy>David R. Gibson</cp:lastModifiedBy>
  <cp:revision>7</cp:revision>
  <dcterms:created xsi:type="dcterms:W3CDTF">2021-08-27T13:45:00Z</dcterms:created>
  <dcterms:modified xsi:type="dcterms:W3CDTF">2021-09-06T15:52:00Z</dcterms:modified>
</cp:coreProperties>
</file>